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674" w:rsidRDefault="00AF5674" w:rsidP="00AF5674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                   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Сибгатуллина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Зульфия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Радифовна</w:t>
      </w:r>
      <w:proofErr w:type="spellEnd"/>
    </w:p>
    <w:p w:rsidR="00AF5674" w:rsidRDefault="00AF5674" w:rsidP="00AF5674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lang w:eastAsia="ru-RU"/>
        </w:rPr>
      </w:pPr>
    </w:p>
    <w:p w:rsidR="00AF5674" w:rsidRDefault="00AF5674" w:rsidP="00AF5674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lang w:eastAsia="ru-RU"/>
        </w:rPr>
      </w:pPr>
    </w:p>
    <w:p w:rsidR="00AF5674" w:rsidRPr="00AF5674" w:rsidRDefault="00AF5674" w:rsidP="00AF5674">
      <w:pPr>
        <w:shd w:val="clear" w:color="auto" w:fill="F6F6F6"/>
        <w:tabs>
          <w:tab w:val="left" w:pos="2775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56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Должность</w:t>
      </w:r>
      <w:r w:rsidRPr="00AF56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ab/>
        <w:t>Учитель</w:t>
      </w:r>
    </w:p>
    <w:p w:rsidR="00AF5674" w:rsidRPr="00AF5674" w:rsidRDefault="00AF5674" w:rsidP="00AF5674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76"/>
        <w:gridCol w:w="6954"/>
      </w:tblGrid>
      <w:tr w:rsidR="00AF5674" w:rsidRPr="00AF5674" w:rsidTr="00AF5674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AF5674" w:rsidRPr="00AF5674" w:rsidRDefault="00AF5674" w:rsidP="00AF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Уровень профессионального образования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AF5674" w:rsidRPr="00AF5674" w:rsidRDefault="00AF5674" w:rsidP="00AF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высшее</w:t>
            </w:r>
          </w:p>
        </w:tc>
      </w:tr>
      <w:tr w:rsidR="00AF5674" w:rsidRPr="00AF5674" w:rsidTr="00AF5674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AF5674" w:rsidRPr="00AF5674" w:rsidRDefault="00AF5674" w:rsidP="00AF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Сведения о профессиональном образовании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AF5674" w:rsidRPr="00AF5674" w:rsidRDefault="00AF5674" w:rsidP="00AF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Учреждение (по диплому):</w:t>
            </w:r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br/>
            </w:r>
            <w:proofErr w:type="spellStart"/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Мензелинский</w:t>
            </w:r>
            <w:proofErr w:type="spellEnd"/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педагогический колледж,</w:t>
            </w:r>
          </w:p>
          <w:p w:rsidR="00AF5674" w:rsidRPr="00AF5674" w:rsidRDefault="00AF5674" w:rsidP="00AF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Институт экономики ,управления и права (г</w:t>
            </w:r>
            <w:proofErr w:type="gramStart"/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.К</w:t>
            </w:r>
            <w:proofErr w:type="gramEnd"/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азань)</w:t>
            </w:r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br/>
            </w:r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br/>
              <w:t>Специализация (по диплому):</w:t>
            </w:r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br/>
              <w:t>Учитель начальных классов и учитель татарского языка и литературы 5-9 классов национальной школы,</w:t>
            </w:r>
          </w:p>
          <w:p w:rsidR="00AF5674" w:rsidRPr="00AF5674" w:rsidRDefault="00AF5674" w:rsidP="00AF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«педагог психолог»</w:t>
            </w:r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br/>
            </w:r>
          </w:p>
        </w:tc>
      </w:tr>
      <w:tr w:rsidR="00AF5674" w:rsidRPr="00AF5674" w:rsidTr="00AF5674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AF5674" w:rsidRPr="00AF5674" w:rsidRDefault="00AF5674" w:rsidP="00AF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Квалификация: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AF5674" w:rsidRPr="00AF5674" w:rsidRDefault="00AF5674" w:rsidP="00AF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Первая квалификационная категория</w:t>
            </w:r>
          </w:p>
        </w:tc>
      </w:tr>
      <w:tr w:rsidR="00AF5674" w:rsidRPr="00AF5674" w:rsidTr="00AF5674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AF5674" w:rsidRPr="00AF5674" w:rsidRDefault="00AF5674" w:rsidP="00AF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Общий стаж: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AF5674" w:rsidRPr="00AF5674" w:rsidRDefault="00AF5674" w:rsidP="00AF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20 лет</w:t>
            </w:r>
          </w:p>
        </w:tc>
      </w:tr>
      <w:tr w:rsidR="00AF5674" w:rsidRPr="00AF5674" w:rsidTr="00AF5674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AF5674" w:rsidRPr="00AF5674" w:rsidRDefault="00AF5674" w:rsidP="00AF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Педагогический стаж: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AF5674" w:rsidRPr="00AF5674" w:rsidRDefault="00AF5674" w:rsidP="00AF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 лет</w:t>
            </w:r>
          </w:p>
        </w:tc>
      </w:tr>
      <w:tr w:rsidR="00AF5674" w:rsidRPr="00AF5674" w:rsidTr="00AF5674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AF5674" w:rsidRPr="00AF5674" w:rsidRDefault="00AF5674" w:rsidP="00AF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Стаж в данной должности: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AF5674" w:rsidRPr="00AF5674" w:rsidRDefault="00AF5674" w:rsidP="00AF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 лет</w:t>
            </w:r>
          </w:p>
        </w:tc>
      </w:tr>
      <w:tr w:rsidR="00AF5674" w:rsidRPr="00AF5674" w:rsidTr="00AF5674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AF5674" w:rsidRPr="00AF5674" w:rsidRDefault="00AF5674" w:rsidP="00AF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Награды, звания: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AF5674" w:rsidRPr="00AF5674" w:rsidRDefault="00AF5674" w:rsidP="00AF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1.Грамота Муниципального казенного учреждения «Отдел образования» Исполнительного комитета </w:t>
            </w:r>
            <w:proofErr w:type="spellStart"/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Аксубаевского</w:t>
            </w:r>
            <w:proofErr w:type="spellEnd"/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муниципального района Республики Татарстан за участие в заочном этапе конкурса «Учитель года - 2017»,2017год;</w:t>
            </w:r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br/>
              <w:t xml:space="preserve">2. Грамота, Муниципального казённого учреждения «Отдел образования» Исполнительного комитета </w:t>
            </w:r>
            <w:proofErr w:type="spellStart"/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Аксубаевского</w:t>
            </w:r>
            <w:proofErr w:type="spellEnd"/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муниципального района </w:t>
            </w:r>
            <w:proofErr w:type="spellStart"/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РТ</w:t>
            </w:r>
            <w:proofErr w:type="gramStart"/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,п</w:t>
            </w:r>
            <w:proofErr w:type="gramEnd"/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обедителя</w:t>
            </w:r>
            <w:proofErr w:type="spellEnd"/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(1 место) муниципального конкурса «ФГОС в действии» на лучшую разработку урока в соответствии с ФГОС с использованием обучающих структур программы «Преобразование обучения в </w:t>
            </w:r>
            <w:proofErr w:type="spellStart"/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XXIвеке</w:t>
            </w:r>
            <w:proofErr w:type="spellEnd"/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”,2018год;</w:t>
            </w:r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br/>
              <w:t xml:space="preserve">3.Грамота, Муниципального казённого учреждения “Отдел образования” Исполнительного комитета </w:t>
            </w:r>
            <w:proofErr w:type="spellStart"/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Аксубаевского</w:t>
            </w:r>
            <w:proofErr w:type="spellEnd"/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муниципального района Республики Татарстан за высокие результаты в сфере образования и воспитания подрастающего поколения, и в связи с празднованием Дня учителя ,2019 г;</w:t>
            </w:r>
          </w:p>
        </w:tc>
      </w:tr>
      <w:tr w:rsidR="00AF5674" w:rsidRPr="00AF5674" w:rsidTr="00AF5674">
        <w:tc>
          <w:tcPr>
            <w:tcW w:w="0" w:type="auto"/>
            <w:gridSpan w:val="2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AF5674" w:rsidRPr="00AF5674" w:rsidRDefault="00AF5674" w:rsidP="00AF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F567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Повышение квалификации</w:t>
            </w:r>
          </w:p>
        </w:tc>
      </w:tr>
      <w:tr w:rsidR="00AF5674" w:rsidRPr="00AF5674" w:rsidTr="00AF5674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AF5674" w:rsidRPr="00AF5674" w:rsidRDefault="00AF5674" w:rsidP="00AF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Год: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AF5674" w:rsidRPr="00AF5674" w:rsidRDefault="00AF5674" w:rsidP="00AF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2018</w:t>
            </w:r>
          </w:p>
        </w:tc>
      </w:tr>
      <w:tr w:rsidR="00AF5674" w:rsidRPr="00AF5674" w:rsidTr="00AF5674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AF5674" w:rsidRPr="00AF5674" w:rsidRDefault="00AF5674" w:rsidP="00AF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Предмет: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AF5674" w:rsidRPr="00AF5674" w:rsidRDefault="00AF5674" w:rsidP="00AF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Начальные классы</w:t>
            </w:r>
          </w:p>
        </w:tc>
      </w:tr>
      <w:tr w:rsidR="00AF5674" w:rsidRPr="00AF5674" w:rsidTr="00AF5674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AF5674" w:rsidRPr="00AF5674" w:rsidRDefault="00AF5674" w:rsidP="00AF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Тема/проблема повышения квалификации: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AF5674" w:rsidRPr="00AF5674" w:rsidRDefault="00AF5674" w:rsidP="00AF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Инновационная деятельность учителя начальных классов в условиях реализации ФГОС НОО: экспериментальное обоснование, трансляция и </w:t>
            </w:r>
            <w:proofErr w:type="spellStart"/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диссеменация</w:t>
            </w:r>
            <w:proofErr w:type="spellEnd"/>
          </w:p>
        </w:tc>
      </w:tr>
      <w:tr w:rsidR="00AF5674" w:rsidRPr="00AF5674" w:rsidTr="00AF5674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AF5674" w:rsidRPr="00AF5674" w:rsidRDefault="00AF5674" w:rsidP="00AF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Обучающая организация: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AF5674" w:rsidRPr="00AF5674" w:rsidRDefault="00AF5674" w:rsidP="00AF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Набережночелнинский</w:t>
            </w:r>
            <w:proofErr w:type="spellEnd"/>
            <w:r w:rsidRPr="00AF56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государственный педагогический университет»</w:t>
            </w:r>
          </w:p>
        </w:tc>
      </w:tr>
    </w:tbl>
    <w:tbl>
      <w:tblPr>
        <w:tblpPr w:leftFromText="180" w:rightFromText="180" w:vertAnchor="text" w:horzAnchor="margin" w:tblpY="150"/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75"/>
        <w:gridCol w:w="2589"/>
      </w:tblGrid>
      <w:tr w:rsidR="00DD42DD" w:rsidRPr="00A95ED7" w:rsidTr="00234639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D42DD" w:rsidRPr="00A95ED7" w:rsidRDefault="00DD42DD" w:rsidP="002346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5ED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Дополнительная информация: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D42DD" w:rsidRPr="00A95ED7" w:rsidRDefault="00DD42DD" w:rsidP="002346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DD42DD" w:rsidRPr="00A95ED7" w:rsidTr="00234639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D42DD" w:rsidRPr="00A95ED7" w:rsidRDefault="00DD42DD" w:rsidP="002346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5ED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Личная почта пользователя: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DD42DD" w:rsidRPr="00A95ED7" w:rsidRDefault="00DD42DD" w:rsidP="002346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hyperlink r:id="rId4" w:history="1">
              <w:r w:rsidRPr="002247F5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0433000064@edu.tatar.ru</w:t>
              </w:r>
            </w:hyperlink>
          </w:p>
        </w:tc>
      </w:tr>
    </w:tbl>
    <w:p w:rsidR="00DD42DD" w:rsidRDefault="00DD42DD" w:rsidP="00DD42DD">
      <w:pPr>
        <w:tabs>
          <w:tab w:val="left" w:pos="3180"/>
        </w:tabs>
        <w:rPr>
          <w:rFonts w:ascii="Times New Roman" w:hAnsi="Times New Roman" w:cs="Times New Roman"/>
          <w:sz w:val="24"/>
          <w:szCs w:val="24"/>
        </w:rPr>
      </w:pPr>
    </w:p>
    <w:p w:rsidR="00DD42DD" w:rsidRDefault="00DD42DD" w:rsidP="00DD42DD">
      <w:pPr>
        <w:tabs>
          <w:tab w:val="left" w:pos="3180"/>
        </w:tabs>
        <w:rPr>
          <w:rFonts w:ascii="Times New Roman" w:hAnsi="Times New Roman" w:cs="Times New Roman"/>
          <w:sz w:val="24"/>
          <w:szCs w:val="24"/>
        </w:rPr>
      </w:pPr>
    </w:p>
    <w:p w:rsidR="00DD42DD" w:rsidRDefault="00DD42DD" w:rsidP="00DD42DD">
      <w:pPr>
        <w:tabs>
          <w:tab w:val="left" w:pos="3180"/>
        </w:tabs>
        <w:rPr>
          <w:rFonts w:ascii="Times New Roman" w:hAnsi="Times New Roman" w:cs="Times New Roman"/>
          <w:sz w:val="24"/>
          <w:szCs w:val="24"/>
        </w:rPr>
      </w:pPr>
    </w:p>
    <w:p w:rsidR="00DD42DD" w:rsidRPr="00A95ED7" w:rsidRDefault="00DD42DD" w:rsidP="00DD42DD">
      <w:pPr>
        <w:tabs>
          <w:tab w:val="left" w:pos="3180"/>
        </w:tabs>
        <w:rPr>
          <w:rFonts w:ascii="Times New Roman" w:hAnsi="Times New Roman" w:cs="Times New Roman"/>
          <w:sz w:val="24"/>
          <w:szCs w:val="24"/>
        </w:rPr>
      </w:pPr>
      <w:r w:rsidRPr="00A95ED7">
        <w:rPr>
          <w:rFonts w:ascii="Times New Roman" w:hAnsi="Times New Roman" w:cs="Times New Roman"/>
          <w:sz w:val="24"/>
          <w:szCs w:val="24"/>
        </w:rPr>
        <w:t xml:space="preserve">Номер </w:t>
      </w:r>
      <w:r>
        <w:rPr>
          <w:rFonts w:ascii="Times New Roman" w:hAnsi="Times New Roman" w:cs="Times New Roman"/>
          <w:sz w:val="24"/>
          <w:szCs w:val="24"/>
        </w:rPr>
        <w:t>телефона</w:t>
      </w:r>
      <w:r>
        <w:rPr>
          <w:rFonts w:ascii="Times New Roman" w:hAnsi="Times New Roman" w:cs="Times New Roman"/>
          <w:sz w:val="24"/>
          <w:szCs w:val="24"/>
        </w:rPr>
        <w:tab/>
        <w:t>89272416873</w:t>
      </w:r>
    </w:p>
    <w:p w:rsidR="009407B5" w:rsidRDefault="009407B5"/>
    <w:sectPr w:rsidR="009407B5" w:rsidSect="00AF5674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F5674"/>
    <w:rsid w:val="00052A6B"/>
    <w:rsid w:val="009407B5"/>
    <w:rsid w:val="00AF5674"/>
    <w:rsid w:val="00DD42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6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42D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5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0433000064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294</Words>
  <Characters>1676</Characters>
  <Application>Microsoft Office Word</Application>
  <DocSecurity>0</DocSecurity>
  <Lines>13</Lines>
  <Paragraphs>3</Paragraphs>
  <ScaleCrop>false</ScaleCrop>
  <Company>Reanimator Extreme Edition</Company>
  <LinksUpToDate>false</LinksUpToDate>
  <CharactersWithSpaces>1967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</dc:creator>
  <cp:lastModifiedBy>inf</cp:lastModifiedBy>
  <cp:revision>2</cp:revision>
  <dcterms:created xsi:type="dcterms:W3CDTF">2019-10-31T03:50:00Z</dcterms:created>
  <dcterms:modified xsi:type="dcterms:W3CDTF">2019-10-31T04:13:00Z</dcterms:modified>
</cp:coreProperties>
</file>